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D09" w:rsidRPr="00372D09" w:rsidRDefault="007A7D09" w:rsidP="007A7D09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7A7D09" w:rsidRPr="00380A48" w:rsidTr="007A7D09">
        <w:trPr>
          <w:trHeight w:hRule="exact" w:val="411"/>
        </w:trPr>
        <w:tc>
          <w:tcPr>
            <w:tcW w:w="10982" w:type="dxa"/>
            <w:gridSpan w:val="4"/>
          </w:tcPr>
          <w:p w:rsidR="007A7D09" w:rsidRPr="00CA195F" w:rsidRDefault="007A7D0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7A7D09" w:rsidRPr="00380A48" w:rsidTr="007A7D09">
        <w:trPr>
          <w:trHeight w:hRule="exact" w:val="326"/>
        </w:trPr>
        <w:tc>
          <w:tcPr>
            <w:tcW w:w="630" w:type="dxa"/>
          </w:tcPr>
          <w:p w:rsidR="007A7D09" w:rsidRPr="00CA195F" w:rsidRDefault="007A7D09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7A7D09" w:rsidRPr="00CA195F" w:rsidRDefault="007A7D09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7A7D09" w:rsidRPr="00CA195F" w:rsidRDefault="007A7D0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7A7D09" w:rsidRPr="00CA195F" w:rsidRDefault="007A7D0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7A7D09" w:rsidRPr="00380A48" w:rsidTr="007A7D09">
        <w:trPr>
          <w:trHeight w:hRule="exact" w:val="5635"/>
        </w:trPr>
        <w:tc>
          <w:tcPr>
            <w:tcW w:w="630" w:type="dxa"/>
          </w:tcPr>
          <w:p w:rsidR="007A7D09" w:rsidRPr="00AB5923" w:rsidRDefault="007A7D09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r>
              <w:rPr>
                <w:rFonts w:ascii="Mangal" w:hAnsi="Mangal" w:cs="Mangal"/>
                <w:sz w:val="20"/>
                <w:szCs w:val="18"/>
              </w:rPr>
              <w:t>15</w:t>
            </w:r>
          </w:p>
        </w:tc>
        <w:tc>
          <w:tcPr>
            <w:tcW w:w="1350" w:type="dxa"/>
          </w:tcPr>
          <w:p w:rsidR="007A7D09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अपंग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अव्यंग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व्यक्तींच्या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विवाहास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प्रोत्साहनपर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आर्थिक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सहाय्य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</w:p>
        </w:tc>
        <w:tc>
          <w:tcPr>
            <w:tcW w:w="3602" w:type="dxa"/>
          </w:tcPr>
          <w:p w:rsidR="007A7D09" w:rsidRDefault="007A7D09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</w:p>
          <w:p w:rsidR="007A7D09" w:rsidRDefault="007A7D09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एखाद्या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सुदृढ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व्यक्तीने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एखाद्या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दिव्यांग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व्यक्तीशी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विवाह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केल्यास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त्या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जोडप्यासाठी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लागु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आहे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.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योजनेंतर्गत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जोडप्याला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र.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रु</w:t>
            </w:r>
            <w:proofErr w:type="spellEnd"/>
            <w:r>
              <w:rPr>
                <w:rFonts w:ascii="DVOT-Yogesh" w:hAnsi="DVOT-Yogesh" w:cs="DVOT-Yogesh"/>
                <w:sz w:val="20"/>
              </w:rPr>
              <w:t>. 50,000/- (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अक्षरी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-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पन्नास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हजार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मात्र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)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एवढे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</w:p>
        </w:tc>
        <w:tc>
          <w:tcPr>
            <w:tcW w:w="5400" w:type="dxa"/>
          </w:tcPr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वराचे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संपूर्ण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नाव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अपंगत्वाचे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शिक्षण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व्यवसाय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उद्योग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कार्यालयाचे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नाव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हुद्दा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मूळ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राहण्याचे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ठिकाण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वधूचे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संपूर्ण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नाव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-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अपगत्वाचे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-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शिक्षण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व्यवसाय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उद्योग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कार्यालयाचे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नाव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हुद्दा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मूळ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राहण्याचे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ठिकाण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इतर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माहिती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-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विवाह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पध्दतीः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-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वैदिक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नोंदणी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विवाहाचा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दिनांक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:-</w:t>
            </w:r>
          </w:p>
          <w:p w:rsidR="007A7D09" w:rsidRPr="00D62F04" w:rsidRDefault="007A7D0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विवाह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स्थळ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:-</w:t>
            </w:r>
          </w:p>
        </w:tc>
      </w:tr>
    </w:tbl>
    <w:p w:rsidR="00EE5A6E" w:rsidRDefault="00EE5A6E">
      <w:bookmarkStart w:id="0" w:name="_GoBack"/>
      <w:bookmarkEnd w:id="0"/>
    </w:p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D4F"/>
    <w:rsid w:val="007A7D09"/>
    <w:rsid w:val="00BE4D4F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D09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D09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2025-01-31T07:34:00Z</dcterms:created>
  <dcterms:modified xsi:type="dcterms:W3CDTF">2025-01-31T07:35:00Z</dcterms:modified>
</cp:coreProperties>
</file>